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6" w:rsidRPr="009F03CD" w:rsidRDefault="000A0586" w:rsidP="000A0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CD">
        <w:rPr>
          <w:rFonts w:ascii="Times New Roman" w:hAnsi="Times New Roman" w:cs="Times New Roman"/>
          <w:b/>
          <w:sz w:val="24"/>
          <w:szCs w:val="24"/>
        </w:rPr>
        <w:t>Информация о проделанной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0A0586" w:rsidRPr="009F03CD" w:rsidRDefault="000A0586" w:rsidP="000A0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3CD">
        <w:rPr>
          <w:rFonts w:ascii="Times New Roman" w:hAnsi="Times New Roman" w:cs="Times New Roman"/>
          <w:b/>
          <w:sz w:val="24"/>
          <w:szCs w:val="24"/>
        </w:rPr>
        <w:t>МБУК «Районный Дом культуры» Гудермесского муниципального района в рамках реализации Единой Концепции духовно-нравственного воспитания и развития подрастающего поколения Чеченской Республики за III-квартал 2020 года.</w:t>
      </w:r>
    </w:p>
    <w:p w:rsidR="000A0586" w:rsidRDefault="000A0586" w:rsidP="000A0586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A0586" w:rsidRPr="00DA3A5F" w:rsidRDefault="000A0586" w:rsidP="000A0586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5849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Единой Концепции духовно-нравственного воспитания и развития подрастающего поколения Чеченской Республики </w:t>
      </w:r>
      <w:r w:rsidRPr="007870C7">
        <w:rPr>
          <w:rFonts w:ascii="Times New Roman" w:eastAsia="Times New Roman" w:hAnsi="Times New Roman" w:cs="Times New Roman"/>
          <w:sz w:val="24"/>
          <w:szCs w:val="24"/>
        </w:rPr>
        <w:t>МБУК «Районный Дом культуры» Гудермесского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5849">
        <w:rPr>
          <w:rFonts w:ascii="Times New Roman" w:eastAsia="Times New Roman" w:hAnsi="Times New Roman" w:cs="Times New Roman"/>
          <w:sz w:val="24"/>
          <w:szCs w:val="24"/>
        </w:rPr>
        <w:t>проведена следующая работа.</w:t>
      </w:r>
    </w:p>
    <w:p w:rsidR="000A0586" w:rsidRPr="00274708" w:rsidRDefault="000A0586" w:rsidP="000A0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03 июля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В филиале №13 «Дом культуры Мелчхинского сельского поселения» МБУК «РДК» Гудермесского муниципального района провели в онлайн-режиме мероприятие, посвященное на «День семьи, любви и верности!». Дети от всех односельчан, поздравили женщин, прожившие в браке тридцать и более лет, в мире и согласии. Каждое мероприятие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объединяет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делает дружбу между детьми крепче. Создаёт взаимовыручку и воспитывает чувство ответственности. Цель: формирование у подрастающего поколения любовь и уважение к семье, как к источнику воспитания. Принимало участие: 10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05 июля 2020г.</w:t>
      </w:r>
      <w:r w:rsidRPr="00274708">
        <w:rPr>
          <w:rFonts w:ascii="Times New Roman" w:hAnsi="Times New Roman" w:cs="Times New Roman"/>
          <w:sz w:val="24"/>
          <w:szCs w:val="24"/>
        </w:rPr>
        <w:t xml:space="preserve"> Заведующая 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4708">
        <w:rPr>
          <w:rFonts w:ascii="Times New Roman" w:hAnsi="Times New Roman" w:cs="Times New Roman"/>
          <w:sz w:val="24"/>
          <w:szCs w:val="24"/>
        </w:rPr>
        <w:t xml:space="preserve"> №15 «Дом культуры Ново-Энгнойского сельского поселения МБУК «Районный Дом культуры» Гудермесского муниципального района провела онлайн-беседу с подростками «Скромность украшает». Цель: донести до девушек, что скромность- это и есть красота. Были приведены примеры на данную тему беседы. Девушки внимательно слушали, и делали для себя выводы. Принимало участие: 4 человека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06 июля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В филиале №5 «Дом культуры Гордали-юртовского сельского поселения» МБУК «Районный Дом культуры» Гудермесского муниципального района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час информации: «Все начинается семьи»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708">
        <w:rPr>
          <w:rFonts w:ascii="Times New Roman" w:hAnsi="Times New Roman" w:cs="Times New Roman"/>
          <w:sz w:val="24"/>
          <w:szCs w:val="24"/>
        </w:rPr>
        <w:t xml:space="preserve"> Цель: Имам мечети рассказал правильного отношения к семье, ее членам, их взаимоотношениям, к жизненным ценностям семьи. Присутствовало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4708">
        <w:rPr>
          <w:rFonts w:ascii="Times New Roman" w:hAnsi="Times New Roman" w:cs="Times New Roman"/>
          <w:sz w:val="24"/>
          <w:szCs w:val="24"/>
        </w:rPr>
        <w:t>10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11 июля 2020г</w:t>
      </w:r>
      <w:r w:rsidRPr="00274708">
        <w:rPr>
          <w:rFonts w:ascii="Times New Roman" w:hAnsi="Times New Roman" w:cs="Times New Roman"/>
          <w:sz w:val="24"/>
          <w:szCs w:val="24"/>
        </w:rPr>
        <w:t>. Работники филиала №7 "Дом культуры Джалкинского с/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" МБУК "Районный Дом культуры” Гудермесского муниципального района" провели беседу по духовно-нравственному направлению на тему: «Путь к истине!». Цели: 1. Учить быть примером для других не на словах, а на деле, избегать зла, поступать честно, никогда не делать другим того, чего не желаешь себе.  2. 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 3. Воспитывать в детях милосердие, сострадание, умение прощать обиды, быть терпимыми, мирными во взаимоотношениях со всеми. Присутствовало: 20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12 июля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Заведующая филиалом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4708">
        <w:rPr>
          <w:rFonts w:ascii="Times New Roman" w:hAnsi="Times New Roman" w:cs="Times New Roman"/>
          <w:sz w:val="24"/>
          <w:szCs w:val="24"/>
        </w:rPr>
        <w:t>11 "Дом культуры Комсомольского сельского поселения" МБУК "Районный Дом культуры" Гудермесского муниципального района Эскиева М.А. провела беседу в онлай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режиме на тему:"Наши традиции и обычаи." В ходе беседы заведующая рассказала воспитанникам о традициях чеченского народа, а также были затронуты темы "кодекса чести", как гостеприимство, уважение к старшим и семье, нормы и правила поведения человека в общественных местах. Цель: ознакомить учащихся с понятием «нохчалла», а также с обычаями и традициями чеченского народа. Принимало участие: 10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14 июля 2020г.</w:t>
      </w:r>
      <w:r w:rsidRPr="00274708">
        <w:rPr>
          <w:rFonts w:ascii="Times New Roman" w:hAnsi="Times New Roman" w:cs="Times New Roman"/>
          <w:sz w:val="24"/>
          <w:szCs w:val="24"/>
        </w:rPr>
        <w:t xml:space="preserve"> В филиале №13 «Дом культуры Мелчхинского сельского поселения» МБУК «РДК» Гудермесского муниципального района провели в онлайн-режиме мероприятие на тему о традициях национальной кухни чеченского народа « Кхачанан беркат». В мероприятии приняли участие дети разных возрастов, которые познакомили всех о любимых блюдах своей семьи. Цель: привить любовь к своим традициям, к чеченской кухне. Подрастающее поколение должно знать, и уважать традиции своего народа. Принимало участие: 10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lastRenderedPageBreak/>
        <w:t>14 июля 2020г.</w:t>
      </w:r>
      <w:r w:rsidRPr="00274708">
        <w:rPr>
          <w:rFonts w:ascii="Times New Roman" w:hAnsi="Times New Roman" w:cs="Times New Roman"/>
          <w:sz w:val="24"/>
          <w:szCs w:val="24"/>
        </w:rPr>
        <w:t xml:space="preserve"> Заведующая филиалом №12 «Дом культуры Кошкельдинского сельского поселения» МБУК «РДК» Гудермесского муниципального района Кисиева М.А. провела беседу с участниками в онлайн режиме на тему: «Добросердечность и милосердие – нравственные качества человека». Заведующая рассказала историю о добросердечности и о милосердии. В конце беседы заведующая задала вопросы участникам. Какие добрые дела Вам знакомы? Как Вы понимаете слово милосердие? Кого можно назвать добрым? Участники с удовольствием отвечали на все вопросы. Принимало участие: 8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14 июля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В  филиале №5 «Дом культуры Гордали-юртовского сельского поселения» МБУК «Районный Дом культуры» Гудермесского муниципального района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час духовности: «Шайх Кунта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аджи: жизнь и учение» </w:t>
      </w:r>
      <w:r w:rsidRPr="00A25B77">
        <w:rPr>
          <w:rFonts w:ascii="Times New Roman" w:hAnsi="Times New Roman" w:cs="Times New Roman"/>
          <w:sz w:val="24"/>
          <w:szCs w:val="24"/>
        </w:rPr>
        <w:t>Цель:</w:t>
      </w:r>
      <w:r w:rsidRPr="00274708">
        <w:rPr>
          <w:rFonts w:ascii="Times New Roman" w:hAnsi="Times New Roman" w:cs="Times New Roman"/>
          <w:sz w:val="24"/>
          <w:szCs w:val="24"/>
        </w:rPr>
        <w:t xml:space="preserve"> Имам мечети рассказал молодежи много интересного о Кунта-хаджи Кишиеве, о его роли в принятии чеченцами ислама. 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10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21 июля 2020г</w:t>
      </w:r>
      <w:r w:rsidRPr="00274708">
        <w:rPr>
          <w:rFonts w:ascii="Times New Roman" w:hAnsi="Times New Roman" w:cs="Times New Roman"/>
          <w:sz w:val="24"/>
          <w:szCs w:val="24"/>
        </w:rPr>
        <w:t>. В филиале №13 «Дом культуры Мелчхинского сельского поселения» МБУК «РДК» Гудермесского муниципального района провели в онлайн-режиме мероприятие, посвящённое в память достойного гражданина, истинного патриота, члена союза писателей Росси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Абу Ховкаевича Уциева. Для ЧР, это большая потеря, ведь он занимался изучением чеченского фольклора. Цель: привить уважение к патриотам своей Республики, которые были примером для молодёжи. Принимало участие: 15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26 июля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Художественный руководитель филиала №16 «Дом культуры Ойсхарского сельского поселения» МБУК «Районный Дом культуры» Гудермесского муниципального района Дудаева И.С., провела с детьми беседу по Единой концепции духовно нравственному воспитанию на тему: «Забота о старших». Цель: продолжить формирование у детей представления о нравственных нормах отношений с окружающими, в том числе людьми старшего возраста. В ходе беседы Дудаева И., говорила том, как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 забудем мы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 Время не стоит на месте. Всё быстрее ритм нашей жизни, всё больше с годами волнений, неотложных дел.… Но забота о наших стариках, пожилых людях – то, о чём нельзя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забывать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ни на минуту. Поддержать, обустроить быт, оказать реальную помощь – вот одна из важнейших задач сегодняшнего дня. Но и это лишь небольшая частичка нашего неоплатного долга перед людьми старшего поколения.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пожилого человека. Они помогают нам и тогда, когда мы становимся взрослыми. В их добрых и сильных сердцах черпаем мы поддержку и понимание, терпение и любовь, энергию и вдохновение. Огромное спасибо им за это!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Присутствовало: 24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01 августа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Работники филиала №10 «Дома культуры Кади-Юртовского сельского поселения» МБУК «Районный Дом культуры» Гудермесского муниципального района провели в режиме онлайн беседу с детьми на тему «Курбан-Байрам. Его значимость в жизни мусульманина». Цель: прививать любовь к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. Особое внимание уделять знакомству детей с праздничными обычаями. Дать детям понять смысл праздника Курба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Байрам. Присутствовало: 11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4 августа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Заведующая филиалом №12 «Дом культуры Кошкельдинского сельского поселения» МБУК «РДК» Гудермесского муниципального района Кисиева М.А. совместно с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сельской библиотеки Хусаиновой З.И.для детей и подростков провели в онлайн режиме познавательный час: «Обычаи и традиции вайнахов», в ходе, которого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заведующая дома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культуры и заведующая сельской библиотеки поговорили полезную информацию о культуре, традициях и обычаях нищего народа. Участникам рассказали, что </w:t>
      </w:r>
      <w:r w:rsidRPr="00274708">
        <w:rPr>
          <w:rFonts w:ascii="Times New Roman" w:hAnsi="Times New Roman" w:cs="Times New Roman"/>
          <w:sz w:val="24"/>
          <w:szCs w:val="24"/>
        </w:rPr>
        <w:lastRenderedPageBreak/>
        <w:t xml:space="preserve">все благородные качества воспитались нашими предками и передавались из поколения в поколение, а чтобы стать достойными поколению надо всегда помнить и соблюдать обычаи и традиции Вайнахов. Цель: исследования: изучить роль традиций и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обычае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в жизни своевременного чеченского народа. Принимало участие: 10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5 август 2020г</w:t>
      </w:r>
      <w:r w:rsidRPr="00274708">
        <w:rPr>
          <w:rFonts w:ascii="Times New Roman" w:hAnsi="Times New Roman" w:cs="Times New Roman"/>
          <w:sz w:val="24"/>
          <w:szCs w:val="24"/>
        </w:rPr>
        <w:t>. Художественный руководитель филиала №7 "Дом культуры Джалкинского с/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" МБУК "Районный Дом культуры” Гудермесского муниципального района" провела беседу с детьми по духовно-нравственному направлению на тему: «Суффизм, нравственная сторона Ислама». Ж.С.Нагалиева объяснила суть Суфизма и значимости в разъяснении сути Суфизма и в противодействии идеологии ваххабизма. Суфизм в своей сути является тем учением, которое позволяет духовно возвыситься и развиваться. Это учение оберегает его последователя от различных угроз и негативных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сомнении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. Суфизм – это истинный путь Ислама и довольства Аллаха. Суфизм – это наука, которая занимается избавлением от сердечных пороков и облагораживанием души. Суфизм: «Наука, которая очищает, внутренний мир от пороков души во всех ее состояниях». Объясняя эти слова, великий ученый Аль-Манджури сказал: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«Суфизм – наука, исследующая способы очищения внутреннего мира человека от пороков души, таких как злоба, зависть, обман, любовь к похвале, гордыня, показуха, ненависть, алчность, скупость, почитание богатых, принижение бедных, потому что суфизм обнажает пороки и указывает на пути избавления от них.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Суфизм помогает душе преодолеть препятствия путем избавления ее от пороков и мерзких качеств, таким образом, приводя к освобождению сердца от всего, кроме Аллаха и к украшению его поминанием Великого Аллаха». Присутствовало 15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07 августа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В филиале №13 «Дом культуры Мелчхинского сельского поселения» МБУК «Районный Дом культуры » Гудермесского муниципального района, работники организовали беседу для молодёжи и подростков на тему «Г1иллакхийн хазна – ирсан некъаш» «Сохранить свои традиции и обычаи».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В беседе приняли участие авторитетные жители села Шадиев М.Я. и Масаев И.А. Они в своей беседе отметили, что традиции и обычаи, которые поддерживаются и транслируются в семье, являются одними из древнейших и наиболее эффективных средств воспитания подрастающих поколений, которые сформированы временем, играют важную роль в воспитании нравственных качеств детей и молодёжи.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Цель: донести до слушателей, что всё взаимосвязано в мире, буквально все стороны жизни общества: от норм взаимоотношения людей и отношения индивида к обществу до восприятия мира в целом и культуры других народов. Принимало участие: 30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07 августа 2020</w:t>
      </w:r>
      <w:r w:rsidRPr="0027470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274708">
        <w:rPr>
          <w:rFonts w:ascii="Times New Roman" w:hAnsi="Times New Roman" w:cs="Times New Roman"/>
          <w:b/>
          <w:sz w:val="24"/>
          <w:szCs w:val="24"/>
        </w:rPr>
        <w:t>.</w:t>
      </w:r>
      <w:r w:rsidRPr="00274708">
        <w:rPr>
          <w:rFonts w:ascii="Times New Roman" w:eastAsia="Times New Roman" w:hAnsi="Times New Roman" w:cs="Times New Roman"/>
          <w:sz w:val="24"/>
          <w:szCs w:val="24"/>
        </w:rPr>
        <w:t>  В Доме культуры  Филиал №18 Шуаниского с/</w:t>
      </w:r>
      <w:proofErr w:type="gramStart"/>
      <w:r w:rsidRPr="002747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74708">
        <w:rPr>
          <w:rFonts w:ascii="Times New Roman" w:eastAsia="Times New Roman" w:hAnsi="Times New Roman" w:cs="Times New Roman"/>
          <w:sz w:val="24"/>
          <w:szCs w:val="24"/>
        </w:rPr>
        <w:t xml:space="preserve"> состоялась беседа с молодёжью села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4708">
        <w:rPr>
          <w:rFonts w:ascii="Times New Roman" w:eastAsia="Times New Roman" w:hAnsi="Times New Roman" w:cs="Times New Roman"/>
          <w:sz w:val="24"/>
          <w:szCs w:val="24"/>
        </w:rPr>
        <w:t>Наставление мусульман на правильный путь".</w:t>
      </w:r>
      <w:r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eastAsia="Times New Roman" w:hAnsi="Times New Roman" w:cs="Times New Roman"/>
          <w:sz w:val="24"/>
          <w:szCs w:val="24"/>
        </w:rPr>
        <w:t xml:space="preserve">Ислам - религия, ниспосланная на все времена, религия современная, просвещенная и прогрессивная. Истинный мусульманин, это образец чистоты и человеческого поведения, в нем собрано все самое лучшее. Он активно участвует в жизни общества, уважителен и полон душевной щедрости по отношению к окружающим его людям, высокообразован, честен и добродетелен. Таким человека делает мораль и нравственность, получаемая через влияние Священного Корана и Сунны Пророка Мухаммада (мир ему и благословение Аллаха). Божественная религия несет в себе идеи мира, совершенства, гармонии, духовной чистоты, веротерпимости, культуры и искусства. </w:t>
      </w:r>
      <w:proofErr w:type="gramStart"/>
      <w:r w:rsidRPr="00274708">
        <w:rPr>
          <w:rFonts w:ascii="Times New Roman" w:eastAsia="Times New Roman" w:hAnsi="Times New Roman" w:cs="Times New Roman"/>
          <w:sz w:val="24"/>
          <w:szCs w:val="24"/>
        </w:rPr>
        <w:t>На всех этапах исторического процесса человечество, через пророков Всевышнего, последним из которых является, лучший из всего</w:t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708">
        <w:rPr>
          <w:rFonts w:ascii="Times New Roman" w:eastAsia="Times New Roman" w:hAnsi="Times New Roman" w:cs="Times New Roman"/>
          <w:sz w:val="24"/>
          <w:szCs w:val="24"/>
        </w:rPr>
        <w:t>сотворенного Пророк Мухаммад (мир ему и благословение Аллаха), получило все самое необходимое для правильной жизни на этом Свете.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eastAsia="Times New Roman" w:hAnsi="Times New Roman" w:cs="Times New Roman"/>
          <w:sz w:val="24"/>
          <w:szCs w:val="24"/>
        </w:rPr>
        <w:t>Принимало  участие: 3 человек,  присутствующие: 10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708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07 августа 2020г. </w:t>
      </w:r>
      <w:r w:rsidRPr="00BB7517">
        <w:rPr>
          <w:rFonts w:ascii="Times New Roman" w:eastAsia="Times New Roman" w:hAnsi="Times New Roman" w:cs="Times New Roman"/>
          <w:sz w:val="24"/>
          <w:szCs w:val="24"/>
        </w:rPr>
        <w:t>Игровая программа «Звёздный час»</w:t>
      </w:r>
      <w:r w:rsidRPr="00274708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 </w:t>
      </w:r>
      <w:r w:rsidRPr="00274708">
        <w:rPr>
          <w:rFonts w:ascii="Times New Roman" w:eastAsia="Calibri" w:hAnsi="Times New Roman" w:cs="Times New Roman"/>
          <w:sz w:val="24"/>
          <w:szCs w:val="24"/>
        </w:rPr>
        <w:t xml:space="preserve">была запланирована в виде конкурсной программы, но в условиях пандемии  проведена работниками филиала №3 «Дом культуры Брагунского сельского поселения» МБУК «Районный Дом культуры» Гудермесского муниципального района  дистанционно,  с целью: воспитать у детей </w:t>
      </w:r>
      <w:r w:rsidRPr="00274708">
        <w:rPr>
          <w:rFonts w:ascii="Times New Roman" w:eastAsia="Calibri" w:hAnsi="Times New Roman" w:cs="Times New Roman"/>
          <w:sz w:val="24"/>
          <w:szCs w:val="24"/>
        </w:rPr>
        <w:lastRenderedPageBreak/>
        <w:t>положительные качества характера, занимать детей в каникулярное время. Детям были предложены различные игры и конкурсы: «Охотники и утки», «Кто быстрее» и т.д.</w:t>
      </w:r>
    </w:p>
    <w:p w:rsidR="000A0586" w:rsidRPr="00274708" w:rsidRDefault="000A0586" w:rsidP="000A058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708">
        <w:rPr>
          <w:rFonts w:ascii="Times New Roman" w:eastAsia="Calibri" w:hAnsi="Times New Roman" w:cs="Times New Roman"/>
          <w:sz w:val="24"/>
          <w:szCs w:val="24"/>
        </w:rPr>
        <w:t>Присутствовало: 11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07 августа 2020г</w:t>
      </w:r>
      <w:r w:rsidRPr="00274708">
        <w:rPr>
          <w:rFonts w:ascii="Times New Roman" w:hAnsi="Times New Roman" w:cs="Times New Roman"/>
          <w:sz w:val="24"/>
          <w:szCs w:val="24"/>
        </w:rPr>
        <w:t>. В филиале №18 «Дом культуры Шуаниского с/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» МБУК «РДК» Гудермесского муниципального района состоялась беседа с молодёжью села « Наставление мусульман на правильный путь". Ислам - религия, ниспосланная на все времена, религия современная, просвещенная и прогрессивная. Истинный мусульманин, это образец чистоты и человеческого поведения, в нем собрано все самое лучшее. Он активно участвует в жизни общества, уважителен и полон душевной щедрости по отношению к окружающим его людям, высокообразован, честен и добродетелен. Таким человека делает мораль и нравственность, получаемая через влияние Священного Корана и Сунны Пророка Мухаммада (мир ему и благословение Аллаха). Божественная религия несет в себе идеи мира, совершенства, гармонии, духовной чистоты, веротерпимости, культуры и искусства.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На всех этапах исторического процесса человечество, через пророков Всевышнего, последним из которых является, лучший из всего сотворенного Пророк Мухаммад (мир ему и благословение Аллаха), получило все самое необходимое для правильной жизни на этом Свете.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Принимало участие: 3 человек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рисутствующие: 10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09 август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В филиале №5 «Дом культуры Гордали-юртовского сельского поселения» МБУК «Районный Дом культуры» Гудермесского муниципального района проведена литературная гостиная: «С любовью о крае родном».  Цель: Богословы рассказали молодежи, что молодежь это будущее нашей страны и что они должны жить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обычаем гор. Присутствовало: 10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11 августа 2020г.</w:t>
      </w:r>
      <w:r w:rsidRPr="00274708">
        <w:rPr>
          <w:rFonts w:ascii="Times New Roman" w:hAnsi="Times New Roman" w:cs="Times New Roman"/>
          <w:sz w:val="24"/>
          <w:szCs w:val="24"/>
        </w:rPr>
        <w:t xml:space="preserve"> Заведующая филиалом №11 «Дом культуры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с.п.» МБУК «Районный Дом культуры» Гудермесского муниципального района Эскиева М. провела беседу с участницами на тему: «Семья - основа общества». Цель: познакомить с нормами, регулирующими отношения в семье, обсудить проблемы семьи. Заведующая задавала вопросы, такие, как: что в семье главное и зачем человеку нужна семья? Участницы с интересом слушали и задавали интересующие вопросы. Ответственное родительство - это залог счастливой жизни ребенка, его здоровья и благополучия. Принимало участие: 8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14 августа 2020 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Танцевальный руководитель филиала №16 «Дом культуры Ойсхарского сельского поселения» МБУК «Районный Дом культуры» Гудермесского муниципального района Магамедов Х., провел с детьми беседу по духовно нравственному воспитанию на тему: «Ислам религия мира». Цель: сформировать у детей представление об основных религиях мира, познакомить с основами вероучений в мировых религиях, с их основоположниками, показать сходства, различия и единство религий; способствовать воспитанию уважения к взглядам и верованиям людей другого вероисповедания.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Магамедов Х, рассказал что, религия – особая форма осознания мира, которая основана на вере в сверхъестественное, включает в себя моральные нормы и типы поведения, обряды, культовые действия, объединяет людей в сообщества.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Ислам - самая молодая из всех религий, возникнув 13 веков назад, она оказала мощное влияние на развитие стран Средневековья. В ее основе лежит ученье, что все имеет свое начало и абсолютно всему придет конец, положенные Всевышним. Ислам переводится как «предание себя Богу», «покорность», «подчинение». Заканчивая мероприятие Магамедов Х, пожелал всем, чтобы верили не только в свои силы, но и в силы Всевышнего, чтобы учились уважать и любить даже тех, кто, по вашему мнению, недостоин этого. По вере вашей и дано вам будет. Присутствовало: 18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274708">
        <w:rPr>
          <w:rFonts w:ascii="Times New Roman" w:eastAsia="Times New Roman" w:hAnsi="Times New Roman" w:cs="Times New Roman"/>
          <w:b/>
          <w:sz w:val="24"/>
          <w:szCs w:val="24"/>
        </w:rPr>
        <w:t xml:space="preserve"> 2020г.</w:t>
      </w:r>
      <w:r w:rsidRPr="00274708">
        <w:rPr>
          <w:rFonts w:ascii="Times New Roman" w:eastAsia="Times New Roman" w:hAnsi="Times New Roman" w:cs="Times New Roman"/>
          <w:sz w:val="24"/>
          <w:szCs w:val="24"/>
        </w:rPr>
        <w:t xml:space="preserve"> Игровая программа  «Символы нашего государства»  была проведена художественным руководителем </w:t>
      </w:r>
      <w:r w:rsidRPr="00274708">
        <w:rPr>
          <w:rFonts w:ascii="Times New Roman" w:hAnsi="Times New Roman" w:cs="Times New Roman"/>
          <w:sz w:val="24"/>
          <w:szCs w:val="24"/>
        </w:rPr>
        <w:t xml:space="preserve"> филиала №3 «Дом культуры Брагунского сельского поселения» МБУК «Районный Дом культуры» Гудермесского муниципального района Хасавовой З.Ш. 18 августа, с целью: воспитать чувства патриотизма и гражданственности подрастающего поколения, посредством расширения знаний о государственных </w:t>
      </w:r>
      <w:r w:rsidRPr="00274708">
        <w:rPr>
          <w:rFonts w:ascii="Times New Roman" w:hAnsi="Times New Roman" w:cs="Times New Roman"/>
          <w:sz w:val="24"/>
          <w:szCs w:val="24"/>
        </w:rPr>
        <w:lastRenderedPageBreak/>
        <w:t xml:space="preserve">символиках РФ-герба, флага, гимна. Мероприятие было начато с гимна РФ. Со вступительным словом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выступила Хасавова З.Ш. Далее программа была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продолжена: викториной, игрой «Выбери символы своей страны», игрой «Пойми меня», собрать российский флаг из цветной бумаги и т.д. Дети с заданиями справились. Они  с особым интересом подходили к каждому заданию. Работниками сельской библиотеки была организована выставка книг и плакатов «В символах наши корни».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Присутствовало: 18 человек.  Принимало участие: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8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20 августа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Заведующая филиалом№19 «Дом культуры Энгель-Юртовского сельского поселения» МБУК «РДК» Гудермесского муниципального района Бойсуева Т.Б. провела в сельской библиотеке информационный час на тему «Ты навсегда в наших сердцах», посвященный Дню рождения Первого Президента ЧР, Героя России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. А.Кадырова. В ходе беседы познакомили детей с биографией нашего героя, который ценой своей жизни привел наш народ к миру. Цель: мероприятия: воспитание подрастающего поколения в духе патриотизма на примере героических личностей. Присутствовало: 15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20 августа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Заведующая филиалом №12 «Дом культуры Кошкельдинского сельского поселения» МБУК «РДК» Гудермесского муниципального района Кисиева М.А. совместно с заведующей сельской библиотекой Хусаиновой З.И. провели час истории на тему: «Его жизнь – это подвиг», посвященный 69-й годовщине со дня рождения, первого Президента Чеченской Республики, Героя России А.А. Кадырова (Дала г1азот къобал дойла цуьнан).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Заведующая дома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культуры Кисиева М.А.и заведующая сельской библиотеки Хусаинова З.И. рассказали, что с именем Ахмат – Хаджи связана своевременная история Чеченской Республики и России. Он был глубоко верующим человеком, всем сердцем болел за свой народ. В самое тяжелое время для чеченского народа он бросил вызов произволу ваххабитов. Процветающая, стабильная, удивляющий весь мир своими достижениями Чеченская Республика является наследием Ахмата – Хаджи Кадырова. За что мы безмерно благодарны. Принимало участие: 15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21 август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В филиале №5 «Дом культуры Гордали-юртовского сельского поселения» МБУК «Районный Дом культуры» Гудермесского муниципального района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урок мужества: «Ушел бессмертие» Цель: Имам мечети рассказал, что с именем Ахмат- Хаджи связана своевременная история Чеченской Республики и России. Он был глубоко верующим человеком, всем сердцем болел за свой народ. Присутствовало: 10человек.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22 августа 2020г</w:t>
      </w:r>
      <w:r w:rsidRPr="00274708">
        <w:rPr>
          <w:rFonts w:ascii="Times New Roman" w:hAnsi="Times New Roman" w:cs="Times New Roman"/>
          <w:sz w:val="24"/>
          <w:szCs w:val="24"/>
        </w:rPr>
        <w:t>. Заведующая филиалом №19 «Дом культуры Энгель-Юртовского сельского поселения» МБУК «Районный Дом культуры» Гудермесского муниципального района Бойсуева Т.Б. провела в сельской библиотеке беседу на тему</w:t>
      </w:r>
      <w:r>
        <w:rPr>
          <w:rFonts w:ascii="Times New Roman" w:hAnsi="Times New Roman" w:cs="Times New Roman"/>
          <w:sz w:val="24"/>
          <w:szCs w:val="24"/>
        </w:rPr>
        <w:t xml:space="preserve"> «День Ашура». Цель мероприятия</w:t>
      </w:r>
      <w:r w:rsidRPr="00274708">
        <w:rPr>
          <w:rFonts w:ascii="Times New Roman" w:hAnsi="Times New Roman" w:cs="Times New Roman"/>
          <w:sz w:val="24"/>
          <w:szCs w:val="24"/>
        </w:rPr>
        <w:t>: привить любовь к религии, духовно-нравственное воспитание подрастающего поколения. Присутствовало: 15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28 августа 2020г</w:t>
      </w:r>
      <w:r w:rsidRPr="00274708">
        <w:rPr>
          <w:rFonts w:ascii="Times New Roman" w:hAnsi="Times New Roman" w:cs="Times New Roman"/>
          <w:sz w:val="24"/>
          <w:szCs w:val="24"/>
        </w:rPr>
        <w:t>. Накануне нового учебного года, работники филиала №13 «Дом культуры Мелчхинского сельского поселения» МБУК «Районный Дом культуры» Гудермесского муниципального района, организовали и провели тематическую беседу на тему «Роль семьи в воспитании ребёнка». На беседу с родителями были приглашены: председатель родительского комитета Мушаев Джамалай, директор школы Баташев Рамзан. Они отметили, что значение семьи неоценимо. От степени защиты семейного очага, материнства, детства, отцовства в решающей степени зависит не только личное благополучие отдельного человека, но и жизненная мощь народа, страны. Ведь духовно-нравственное здоровье человека — это важнейший залог процветания нации. Цель: формирование у детей любовь к семье,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708">
        <w:rPr>
          <w:rFonts w:ascii="Times New Roman" w:hAnsi="Times New Roman" w:cs="Times New Roman"/>
          <w:sz w:val="24"/>
          <w:szCs w:val="24"/>
        </w:rPr>
        <w:t>как источнику воспитания подрастающего поколения. Принимало участие: 20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29 август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 2020г</w:t>
      </w:r>
      <w:r w:rsidRPr="00274708">
        <w:rPr>
          <w:rFonts w:ascii="Times New Roman" w:hAnsi="Times New Roman" w:cs="Times New Roman"/>
          <w:sz w:val="24"/>
          <w:szCs w:val="24"/>
        </w:rPr>
        <w:t>. Художественный руководитель филиала №7 "Дом культуры Джалкинского с/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" МБУК "Районный Дом культуры” Гудермесского муниципального района" провела беседу с детьми по духовно-нравственному направлению ко Дню Ашура </w:t>
      </w:r>
      <w:r w:rsidRPr="00274708">
        <w:rPr>
          <w:rFonts w:ascii="Times New Roman" w:hAnsi="Times New Roman" w:cs="Times New Roman"/>
          <w:sz w:val="24"/>
          <w:szCs w:val="24"/>
        </w:rPr>
        <w:lastRenderedPageBreak/>
        <w:t>на тему: «Священный день Ашура». Поговорили о достоинствах месяца зуль-хиджа и совершении хаджа. Присутствовало 10 человек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01 сентября 2020г.</w:t>
      </w:r>
      <w:r w:rsidRPr="00274708">
        <w:rPr>
          <w:rFonts w:ascii="Times New Roman" w:hAnsi="Times New Roman" w:cs="Times New Roman"/>
          <w:sz w:val="24"/>
          <w:szCs w:val="24"/>
        </w:rPr>
        <w:t xml:space="preserve"> На берегу реки Сунжа состоялся День кумыкской культуры, организованный министерством печати и информации Чеченской Республики и филиалом №3 «Дом культуры Брагунского с/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» МБУК «Районный Дом культуры»  Гудермесского муниципального района. На природе были накрыты столы для гостей и участников мероприятия. Была организована выставка музейных экспонатов кумыкского быта. Заместителем министра печати и информации ЧР Мустапаевым И.Х. были вручены грамоты кумыкам, отличившимся во всех сферах деятельности Чеченской Республики. Для гостей был показан концерт с участием: вокального коллектива «Нюрлан», танцевального коллектива «Яшлыкъ», Хасавовой З.Ш. Принимало участие: 17 человек.              Присутствовало: 42 человека.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05 сентября 2020г</w:t>
      </w:r>
      <w:r w:rsidRPr="00274708">
        <w:rPr>
          <w:rFonts w:ascii="Times New Roman" w:hAnsi="Times New Roman" w:cs="Times New Roman"/>
          <w:sz w:val="24"/>
          <w:szCs w:val="24"/>
        </w:rPr>
        <w:t>. Заведующая филиалом №19 «Дом культуры Энгель-Юртовского сельского поселения» МБУК «РДК» Гудермесского муниципального района Бойсуева Т.Б. провела в Энгель-Юртовской средней школе№1 информационный час на тему «6 сентября – День Чеченской Республики», посвященный Дню гражданского согласия и единения. В ходе беседы заведующая рассказала об истории праздника, учрежденного в 2002 году Указом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>ервого Президента ЧР, Героя России Ахмат-Хаджи Кадыровым, который стоял у истоков становления мирной жизни в Чеченской Республике. Цель мероприятия: познакомить с историей своей республики, воспитание патриотизма, гордости и уважения к своему народу и своим героям. Присутствовало: 30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05 сентября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В филиале №5 «Дом культуры Гордали-юртовского сельского поселения» МБУК «Районный Дом культуры» Гудермесского муниципального района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урок краеведения: «Нам есть чем гордиться, нам есть что беречь» Цель: Богословы рассказали с историей своей республики, воспитание атриотизма, гордости и уважение к своему народу и своим героям. Присутствовало: 20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B77">
        <w:rPr>
          <w:rFonts w:ascii="Times New Roman" w:eastAsia="Times New Roman" w:hAnsi="Times New Roman" w:cs="Times New Roman"/>
          <w:b/>
          <w:sz w:val="24"/>
          <w:szCs w:val="24"/>
        </w:rPr>
        <w:t>06 сентября 2020г.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70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Занимательная викторина для детей </w:t>
      </w:r>
      <w:r w:rsidRPr="00274708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>«</w:t>
      </w:r>
      <w:r w:rsidRPr="0027470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Сердцу милая сторонка» была проведена художником–оформителем  </w:t>
      </w:r>
      <w:r w:rsidRPr="00274708">
        <w:rPr>
          <w:rFonts w:ascii="Times New Roman" w:hAnsi="Times New Roman" w:cs="Times New Roman"/>
          <w:sz w:val="24"/>
          <w:szCs w:val="24"/>
        </w:rPr>
        <w:t>филиала №3 «Дом культуры Брагунского сельского поселения» МБУК «Районный Дом культуры» Гудермесского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района  Батукаевой И.Ш. </w:t>
      </w:r>
      <w:r w:rsidRPr="00274708">
        <w:rPr>
          <w:rFonts w:ascii="Times New Roman" w:hAnsi="Times New Roman" w:cs="Times New Roman"/>
          <w:sz w:val="24"/>
          <w:szCs w:val="24"/>
        </w:rPr>
        <w:t>В рамках мероприятия дети поучаствовали в следующих конкурсах: «Из истории нашего села», «Достопримечательности села», «Природа моего села», «Фольклор»  и т. д. Целью мероприятия являлась: воспитание чувства патриотизма и любви к своему селу.  Присутствовало: 16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сентября 2020</w:t>
      </w:r>
      <w:r w:rsidRPr="00274708">
        <w:rPr>
          <w:rFonts w:ascii="Times New Roman" w:hAnsi="Times New Roman" w:cs="Times New Roman"/>
          <w:b/>
          <w:sz w:val="24"/>
          <w:szCs w:val="24"/>
        </w:rPr>
        <w:t>г</w:t>
      </w:r>
      <w:r w:rsidRPr="00274708">
        <w:rPr>
          <w:rFonts w:ascii="Times New Roman" w:hAnsi="Times New Roman" w:cs="Times New Roman"/>
          <w:sz w:val="24"/>
          <w:szCs w:val="24"/>
        </w:rPr>
        <w:t>. Заведующая 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4708">
        <w:rPr>
          <w:rFonts w:ascii="Times New Roman" w:hAnsi="Times New Roman" w:cs="Times New Roman"/>
          <w:sz w:val="24"/>
          <w:szCs w:val="24"/>
        </w:rPr>
        <w:t xml:space="preserve"> №15 «Дом культуры Ново-Энгнойского сельского поселения МБУК «Районный Дом Культуры» Гудермесского муниципального района провела беседу с жителями села: «Больше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культуры-больше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доброты». Цель: донести до людей, что культурные и порядочные люди могут нести с собой только добро. Тем самым доказать им, какую важную роль играет культура на земле. Присутствовало: 5 человек. Принимало участие: 1 человека</w:t>
      </w:r>
    </w:p>
    <w:p w:rsidR="000A0586" w:rsidRPr="00274708" w:rsidRDefault="000A0586" w:rsidP="000A0586">
      <w:pPr>
        <w:pStyle w:val="a3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274708"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  <w:t xml:space="preserve">16 сентября 2020г. </w:t>
      </w:r>
      <w:r w:rsidRPr="0027470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Диспут  </w:t>
      </w:r>
      <w:r w:rsidRPr="00274708">
        <w:rPr>
          <w:rFonts w:ascii="Times New Roman" w:hAnsi="Times New Roman" w:cs="Times New Roman"/>
          <w:sz w:val="24"/>
          <w:szCs w:val="24"/>
        </w:rPr>
        <w:t xml:space="preserve">с подростками  </w:t>
      </w:r>
      <w:r w:rsidRPr="00274708">
        <w:rPr>
          <w:rFonts w:ascii="Times New Roman" w:eastAsia="Times New Roman" w:hAnsi="Times New Roman" w:cs="Times New Roman"/>
          <w:color w:val="1F282C"/>
          <w:sz w:val="24"/>
          <w:szCs w:val="24"/>
        </w:rPr>
        <w:t>«Будущее страны в руках молодых!»</w:t>
      </w:r>
      <w:r w:rsidRPr="00274708">
        <w:rPr>
          <w:rFonts w:ascii="Times New Roman" w:hAnsi="Times New Roman" w:cs="Times New Roman"/>
          <w:sz w:val="24"/>
          <w:szCs w:val="24"/>
        </w:rPr>
        <w:t xml:space="preserve"> состоялся в филиале №3 «Дом культуры Брагунского сельского поселения» МБУК «Районный Дом культуры» Гудермесского муниципального района</w:t>
      </w:r>
      <w:r w:rsidRPr="002747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4708">
        <w:rPr>
          <w:rFonts w:ascii="Times New Roman" w:hAnsi="Times New Roman" w:cs="Times New Roman"/>
          <w:sz w:val="24"/>
          <w:szCs w:val="24"/>
        </w:rPr>
        <w:t>с целью: воспитать чувство патриотизма в подрастающем поколении, чувство ответственности за каждый совершаемый поступок</w:t>
      </w:r>
      <w:r w:rsidRPr="002747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74708">
        <w:rPr>
          <w:rFonts w:ascii="Times New Roman" w:eastAsia="Times New Roman" w:hAnsi="Times New Roman" w:cs="Times New Roman"/>
          <w:sz w:val="24"/>
          <w:szCs w:val="24"/>
        </w:rPr>
        <w:t xml:space="preserve">В ходе диспута подростками были обсуждены несколько вопросов: «Зависит от меня будущее страны?»; «Что я должен делать для процветания моей страны?» и т.д. Дети отмечали себя как неотъемлемую часть в стране будущего. Они отмечали, от них зависит всё, что происходит и хорошего, и плохого. Ребята показали свою сопричастность к будущему Родины, и обещали быть законопослушными гражданами своей страны. </w:t>
      </w:r>
      <w:r w:rsidRPr="002747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708">
        <w:rPr>
          <w:rFonts w:ascii="Times New Roman" w:eastAsia="Times New Roman" w:hAnsi="Times New Roman" w:cs="Times New Roman"/>
          <w:sz w:val="24"/>
          <w:szCs w:val="24"/>
        </w:rPr>
        <w:t>Принимало участие: 8 человек.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17 сентября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Заведующая филиалом №19 «Дом культуры Энгель-Юртовского сельского поселения» Бойсуева Т.Б., совместно с МБУК «Районный Дом культуры» Гудермесского муниципального района и Энгель - Юртовской СШ№2 провели </w:t>
      </w:r>
      <w:r w:rsidRPr="00274708">
        <w:rPr>
          <w:rFonts w:ascii="Times New Roman" w:hAnsi="Times New Roman" w:cs="Times New Roman"/>
          <w:sz w:val="24"/>
          <w:szCs w:val="24"/>
        </w:rPr>
        <w:lastRenderedPageBreak/>
        <w:t>информационную беседу со старшеклассниками на тему «О традициях предков». В беседе принял участие художественный руководитель МБУК «Районный Дом культуры» Гудермесского муниципального района и Председатель Совета старейшин Энгель – Юртовского сельского поселения Бипиев Х.М., который рассказал о старинных обычаях и традициях вайнахов.  Цель: мероприятия: духовно-нравственное воспитание подрастающего поколения в духе соблюдения традиций и обычаев вайнахов. Присутствовало: 30 человек.</w:t>
      </w:r>
    </w:p>
    <w:p w:rsidR="000A0586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sz w:val="24"/>
          <w:szCs w:val="24"/>
        </w:rPr>
        <w:t>18 сентября 2020г</w:t>
      </w:r>
      <w:r w:rsidRPr="00274708">
        <w:rPr>
          <w:rFonts w:ascii="Times New Roman" w:hAnsi="Times New Roman" w:cs="Times New Roman"/>
          <w:sz w:val="24"/>
          <w:szCs w:val="24"/>
        </w:rPr>
        <w:t xml:space="preserve">. В филиале №5 «Дом культуры Гордали-юртовского сельского поселения» МБУК «Районный Дом культуры» Гудермесского муниципального района </w:t>
      </w:r>
      <w:proofErr w:type="gramStart"/>
      <w:r w:rsidRPr="0027470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274708">
        <w:rPr>
          <w:rFonts w:ascii="Times New Roman" w:hAnsi="Times New Roman" w:cs="Times New Roman"/>
          <w:sz w:val="24"/>
          <w:szCs w:val="24"/>
        </w:rPr>
        <w:t xml:space="preserve"> информационный час: «Нохчийн зуда – къоман дозалла» Цель: мероприятие – воспитать чуткое доброе отнощение к женщине и показать особое их значение в нашей жизни. Принимало участие: 20 человек.</w:t>
      </w:r>
    </w:p>
    <w:p w:rsidR="000A0586" w:rsidRDefault="000A0586" w:rsidP="000A058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586" w:rsidRPr="00BE0F1F" w:rsidRDefault="000A0586" w:rsidP="000A0586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отчетный период в</w:t>
      </w:r>
      <w:r w:rsidRPr="00E6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реализации Единой Концепции духовно-нравственного воспитания и развития подрастающего поколения Чеченской Республики </w:t>
      </w:r>
      <w:r w:rsidRPr="007870C7">
        <w:rPr>
          <w:rFonts w:ascii="Times New Roman" w:eastAsia="Times New Roman" w:hAnsi="Times New Roman" w:cs="Times New Roman"/>
          <w:sz w:val="24"/>
          <w:szCs w:val="24"/>
        </w:rPr>
        <w:t>МБУК «Районный Дом культуры» Гудермесского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5849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proofErr w:type="gramEnd"/>
      <w:r w:rsidRPr="00375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2A4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35 мероприятия с участием в них 476</w:t>
      </w:r>
      <w:r w:rsidRPr="00444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человек.</w:t>
      </w:r>
    </w:p>
    <w:p w:rsidR="000A0586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0586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0586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0586" w:rsidRDefault="000A0586" w:rsidP="000A0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586" w:rsidRDefault="000A0586" w:rsidP="000A0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586" w:rsidRDefault="000A0586" w:rsidP="000A0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586" w:rsidRDefault="000A0586" w:rsidP="000A0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586" w:rsidRDefault="000A0586" w:rsidP="000A0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«РДК»                                                                                      Х.С.Джанаралиев</w:t>
      </w:r>
    </w:p>
    <w:p w:rsidR="000A0586" w:rsidRPr="00274708" w:rsidRDefault="000A0586" w:rsidP="000A0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vanish/>
          <w:sz w:val="24"/>
          <w:szCs w:val="24"/>
        </w:rPr>
        <w:cr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962652" w:rsidRDefault="00962652"/>
    <w:sectPr w:rsidR="00962652" w:rsidSect="002747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A0586"/>
    <w:rsid w:val="000A0586"/>
    <w:rsid w:val="0096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058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0A058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3686</Words>
  <Characters>21012</Characters>
  <Application>Microsoft Office Word</Application>
  <DocSecurity>0</DocSecurity>
  <Lines>175</Lines>
  <Paragraphs>49</Paragraphs>
  <ScaleCrop>false</ScaleCrop>
  <Company>Microsoft</Company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2020-09-25T13:17:00Z</dcterms:created>
  <dcterms:modified xsi:type="dcterms:W3CDTF">2020-09-25T13:17:00Z</dcterms:modified>
</cp:coreProperties>
</file>